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86" w:rsidRDefault="00115186" w:rsidP="00115186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11518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Конспект интегрированного занятия </w:t>
      </w:r>
    </w:p>
    <w:p w:rsidR="00115186" w:rsidRPr="00115186" w:rsidRDefault="00115186" w:rsidP="00115186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11518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«Витамины для Зайки» для детей 3–4 лет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Цель: Формировать у детей младшего возраста потребность к здоровому образу жизни.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Программные задачи: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Образовательные: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- познакомить детей с понятием «витамины», с тем, какую пользу они приносят людям.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- познакомить детей с понятием «витамины», с тем, какую пользу они приносят людям.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Развивающие: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развивать внимание, мышление, воображение; активный и пассивный словарь.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- закрепить знания о наличии витаминов в овощах, фруктах.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- развивать мелкую моторику пальцев.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Воспитательные: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- воспитывать желание заботиться о своём здоровье и здоровье окружающих.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Предварительная работа: загадывание загадок об овощах и фруктах, рассматривание иллюстраций с их изображением. Раскрашивание овощей и фруктов. Д/игра «Найди полезный продукт», «Чего не стало».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Материал и оборудование: игрушка зайчик, слайды «овощи», муляжи фруктов; ширма для кукольного театра.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Ход занятия: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Дети сидят за столами, столы расставлены буквой П.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>Лера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115186">
        <w:rPr>
          <w:rFonts w:ascii="Arial" w:eastAsia="Times New Roman" w:hAnsi="Arial" w:cs="Arial"/>
          <w:color w:val="111111"/>
          <w:lang w:eastAsia="ru-RU"/>
        </w:rPr>
        <w:t>: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Ребята сегодня мы с вами побеседуем на очень интересную тему. Мы отправимся в гости к витаминам. Вы согласны?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Дети: Да.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>Лера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115186">
        <w:rPr>
          <w:rFonts w:ascii="Arial" w:eastAsia="Times New Roman" w:hAnsi="Arial" w:cs="Arial"/>
          <w:color w:val="111111"/>
          <w:lang w:eastAsia="ru-RU"/>
        </w:rPr>
        <w:t>: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Ой, ребята, кто-то плачет, пойду - посмотрю. (Входит с зайцем на руке). Ребята, да это же заяц плакал.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- Что с тобой, зайка, </w:t>
      </w:r>
      <w:proofErr w:type="spellStart"/>
      <w:r w:rsidRPr="00115186">
        <w:rPr>
          <w:rFonts w:ascii="Arial" w:eastAsia="Times New Roman" w:hAnsi="Arial" w:cs="Arial"/>
          <w:color w:val="111111"/>
          <w:lang w:eastAsia="ru-RU"/>
        </w:rPr>
        <w:t>зайка-попрыгайка</w:t>
      </w:r>
      <w:proofErr w:type="spellEnd"/>
      <w:r w:rsidRPr="00115186">
        <w:rPr>
          <w:rFonts w:ascii="Arial" w:eastAsia="Times New Roman" w:hAnsi="Arial" w:cs="Arial"/>
          <w:color w:val="111111"/>
          <w:lang w:eastAsia="ru-RU"/>
        </w:rPr>
        <w:t>?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Заяц</w:t>
      </w: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AC3DDB">
        <w:rPr>
          <w:rFonts w:ascii="Arial" w:eastAsia="Times New Roman" w:hAnsi="Arial" w:cs="Arial"/>
          <w:color w:val="111111"/>
          <w:lang w:eastAsia="ru-RU"/>
        </w:rPr>
        <w:t>–</w:t>
      </w: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proofErr w:type="spellStart"/>
      <w:r w:rsidR="00AC3DDB">
        <w:rPr>
          <w:rFonts w:ascii="Arial" w:eastAsia="Times New Roman" w:hAnsi="Arial" w:cs="Arial"/>
          <w:color w:val="111111"/>
          <w:lang w:eastAsia="ru-RU"/>
        </w:rPr>
        <w:t>Намжилма</w:t>
      </w:r>
      <w:proofErr w:type="spellEnd"/>
      <w:proofErr w:type="gramStart"/>
      <w:r w:rsidR="00AC3DDB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115186">
        <w:rPr>
          <w:rFonts w:ascii="Arial" w:eastAsia="Times New Roman" w:hAnsi="Arial" w:cs="Arial"/>
          <w:color w:val="111111"/>
          <w:lang w:eastAsia="ru-RU"/>
        </w:rPr>
        <w:t>: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Здравствуйте, девочки. Здравствуйте, мальчики. (Дети здороваются).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Зубки у меня болят,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Глазки плохо видят,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Ножки у меня не ходят,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Силушки уходят.</w:t>
      </w:r>
    </w:p>
    <w:p w:rsidR="00115186" w:rsidRPr="00115186" w:rsidRDefault="00AC3DDB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lastRenderedPageBreak/>
        <w:t>Лера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Да ты наверно витамины не ел.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Зая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ц</w:t>
      </w:r>
      <w:r w:rsidR="00AC3DDB">
        <w:rPr>
          <w:rFonts w:ascii="Arial" w:eastAsia="Times New Roman" w:hAnsi="Arial" w:cs="Arial"/>
          <w:color w:val="111111"/>
          <w:lang w:eastAsia="ru-RU"/>
        </w:rPr>
        <w:t>-</w:t>
      </w:r>
      <w:proofErr w:type="gramEnd"/>
      <w:r w:rsidR="00AC3DDB">
        <w:rPr>
          <w:rFonts w:ascii="Arial" w:eastAsia="Times New Roman" w:hAnsi="Arial" w:cs="Arial"/>
          <w:color w:val="111111"/>
          <w:lang w:eastAsia="ru-RU"/>
        </w:rPr>
        <w:t xml:space="preserve"> </w:t>
      </w:r>
      <w:proofErr w:type="spellStart"/>
      <w:r w:rsidR="00AC3DDB">
        <w:rPr>
          <w:rFonts w:ascii="Arial" w:eastAsia="Times New Roman" w:hAnsi="Arial" w:cs="Arial"/>
          <w:color w:val="111111"/>
          <w:lang w:eastAsia="ru-RU"/>
        </w:rPr>
        <w:t>Намжилма</w:t>
      </w:r>
      <w:proofErr w:type="spellEnd"/>
      <w:r w:rsidR="00AC3DDB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115186">
        <w:rPr>
          <w:rFonts w:ascii="Arial" w:eastAsia="Times New Roman" w:hAnsi="Arial" w:cs="Arial"/>
          <w:color w:val="111111"/>
          <w:lang w:eastAsia="ru-RU"/>
        </w:rPr>
        <w:t>. Витамины – это что? Где я их возьму?</w:t>
      </w:r>
    </w:p>
    <w:p w:rsidR="00115186" w:rsidRPr="00115186" w:rsidRDefault="00AC3DDB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>Лера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-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. 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>Ребята, давайте сядем и расскажем зайчику, что такое витамины и где они находятся.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lang w:eastAsia="ru-RU"/>
        </w:rPr>
        <w:t>Намжилма</w:t>
      </w:r>
      <w:proofErr w:type="spellEnd"/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Витамины – это очень маленькие вещества, настолько маленькие, что мы их видеть не можем, но в маленьких витаминах содержится большая сила и здоровье. Кто-нибудь из вас принимал витамины? Витамины - делают наш организм крепким и здоровым. Они бывают в таблетках, разного цвета и формы. (Показывает детям витамины). И сейчас я угощу вас витаминами, которые называются аскорбиновая кислота или витамин «С», он не позволит вам заболеть никакой простудой.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Но витамины бывают не только в таблетках, они еще растут на ветках и на грядках. Много витаминов содержится в ягодах, фруктах и овощах, зелени.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>Лера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Давайте вспомним с вами, какие овощи вы знаете? Сейчас я загадаю вам загадки, а вы их отгадаете.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ИКТ: Каждый ответ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сопровождает</w:t>
      </w:r>
      <w:r>
        <w:rPr>
          <w:rFonts w:ascii="Arial" w:eastAsia="Times New Roman" w:hAnsi="Arial" w:cs="Arial"/>
          <w:color w:val="111111"/>
          <w:lang w:eastAsia="ru-RU"/>
        </w:rPr>
        <w:t xml:space="preserve">ся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показом слайдом с изображением овощей.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Раскололся толстый домик на две половинки,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И посыпались в ладони бусинки – дробинки. (Горох)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Загадки с грядки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Листья собраны в кочан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 огороде у сельчан.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Без нее 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во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щах не густо.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Как зовут ее? (Капуста)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Под землей живут семейки,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Поливаем их из лейки.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И Полину, и Антошку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Позовем копать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к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артошку)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Он на грядке вырастает,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Никого не обижает.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Ну, а плачут все вокруг,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Потому что чистят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л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ук)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Голова, а сверху ус.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Нет, не сладок он на вкус.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Прибежали со всех ног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Мы к обеду рвать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ч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еснок)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На арбуз 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похожая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—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Тоже толстокожая.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К платью желтому привыкла,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lastRenderedPageBreak/>
        <w:t>Греется на солнце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т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ыква)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Этот овощ тыкве брат —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Тоже с виду 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толстоват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Лег под листик на бочок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Между грядок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к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абачок)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Эти крепкие ребятки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 листьях прячутся на грядке.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Лежебоки-близнецы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Зеленеют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о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гурцы)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Он в теплице летом жил,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 жарким солнышком дружил.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 ним веселье и задор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Его зовут все (помидор)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Воспитатель ставит на стол муляжи овощей.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Воспитатель: Как, одним словом назвать эти продукты?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Дети: Овощи.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lang w:eastAsia="ru-RU"/>
        </w:rPr>
        <w:t>Намжилма</w:t>
      </w:r>
      <w:proofErr w:type="spellEnd"/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Теперь ты понял, заяц, что овощи тоже полезны в них много витаминов. Ребята, как называется салат из моркови? (морковный) Давайте его приготовим.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Пальчиковая игра «Салат из моркови»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Мы морковку чистим, чистим (Дети стоя выполняют пальчиковую игру.)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Мы морковку трём, трём. (Скользящие движения ладонью о ладонь.)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Сахарком её посыплем (Показывают как «посыпают сахаром», собирая пальцы правой руки вместе)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И сметаною польём. (Поливают сметаною, складывая пальцы в кулак)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Вот такой у нас салат, (Вытягивают руки вперёд.)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витаминами 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богат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".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Вкусный и полезный. (Гладят живот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)с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тупим к нашей корзине, мы немножко поиграем.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>Лера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-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: 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>Правильно!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А как вы думаете, где еще, кроме овощей есть витамины? Во фруктах!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lang w:eastAsia="ru-RU"/>
        </w:rPr>
        <w:t>Намжилма</w:t>
      </w:r>
      <w:proofErr w:type="spellEnd"/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ставит на стол тарелку с муляжами фруктов.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Верно! А сейчас мы поиграем в игру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Дидактическая игра «Чудесный мешочек».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Так что было в мешочке? (ответы детей)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Спелые, сочные, разноцветные,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lastRenderedPageBreak/>
        <w:t xml:space="preserve">На деревьях всем 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заметные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!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Самые полезные,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А зовутся - (Фрукты)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>Лер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 У меня на тарелочке тоже есть фрукт, попробуйте его на вкус угадать? Только сначала зайчику дадим попробовать. Угощайся, зайчик, пожалуйста (зайчик пробует, причмокивает).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>Лер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 Угадал, зайчик, что это за фрукт? (зайчик качает головой). Пусть теперь ребята попробуют угадать. Закрывайте глаза, открывайте ротик (воспитатель - даёт детям по кусочку яблока). Догадались, что это за фрукт? Ответы детей: яблоко!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Воспитатель: Яблоко - это фрукт, а фрукты очень полезны для здоровья, в них много витаминов!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Пальчиковая гимнастика «Яблонька»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У дороги яблонька стоит, (руки сплести над головой, пальцы разжаты.)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На ветке яблочко висит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с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ложить запястья вместе).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Сильно ветку я потряс, (руки над головой, движения вперед-назад)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Вот и яблочко у нас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л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адони перед грудью, имитируют, что держат яблоко).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 сладко яблочко вопьюсь,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Ах, какой приятный вкус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с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оединить запястья, ладони развести.)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Воспитатель показывает детям баночку с витаминами.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Воспитатель: Что в этой баночке, как вы думаете, ребята?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Ответы детей…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lang w:eastAsia="ru-RU"/>
        </w:rPr>
        <w:t>Намжилм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>а</w:t>
      </w:r>
      <w:proofErr w:type="spellEnd"/>
      <w:r>
        <w:rPr>
          <w:rFonts w:ascii="Arial" w:eastAsia="Times New Roman" w:hAnsi="Arial" w:cs="Arial"/>
          <w:color w:val="111111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: Правильно, витамины. Они полезны для здоровья. Мы в каждый день по одной </w:t>
      </w:r>
      <w:proofErr w:type="spellStart"/>
      <w:r w:rsidR="00115186" w:rsidRPr="00115186">
        <w:rPr>
          <w:rFonts w:ascii="Arial" w:eastAsia="Times New Roman" w:hAnsi="Arial" w:cs="Arial"/>
          <w:color w:val="111111"/>
          <w:lang w:eastAsia="ru-RU"/>
        </w:rPr>
        <w:t>витаминке</w:t>
      </w:r>
      <w:proofErr w:type="spellEnd"/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принимаем. Может быть, подарим зайчику витамины? (говорит и открывает баночку). Да их же тут совсем мало? (показывает детям или высыпает на тарелочку). Может, мы нарисуем витамины?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Дети соглашаются, воспитатель предлагает подойти к столам.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 Лера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-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: 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>Посмотрите, на столах есть баночки. На них и будем рисовать витамины ватными палочками.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Воспитатель: Возьмите ватную палочку. Попробуем сначала без краски нарисовать витамины. А теперь обмакните ватную палочку в краску - и рисуйте витамины!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 время работы можно спросить у дете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й-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какого цвета витамины? Какой они формы? Напомнить, что витамины надо рисовать по всей баночке, их должно быть много.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>Лера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-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: 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>Возьмите баночки, отнесите их зайчику!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Дети располагают рисунки на столе перед зайчиком.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Подвижная игра «Зайка беленький сидит».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Зайка беленький сиди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Он ушами шевелит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Вот так, вот так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lastRenderedPageBreak/>
        <w:t>Он ушами шевелит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(присаживаются на корточки и, прижав руки к ушам, шевелят ими.)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Зайке холодно сидеть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Надо лапочки погреть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Хлоп, хлоп, хлоп (хлопают в ладоши.)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Надо лапочки погреть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Зайке холодно стоять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Надо зайке поскакать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Скок, скок, скок (прыгают на двух ногах на месте)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Надо зайке поскакать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Кто – то зайку испугал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Зайка прыг… и убежал.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lang w:eastAsia="ru-RU"/>
        </w:rPr>
        <w:t>Намжилма</w:t>
      </w:r>
      <w:proofErr w:type="spellEnd"/>
      <w:r>
        <w:rPr>
          <w:rFonts w:ascii="Arial" w:eastAsia="Times New Roman" w:hAnsi="Arial" w:cs="Arial"/>
          <w:color w:val="111111"/>
          <w:lang w:eastAsia="ru-RU"/>
        </w:rPr>
        <w:t xml:space="preserve"> -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показывает игрушку лисичку - и дети убегают на свои места, садятся на стульчики.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>Намжилма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 xml:space="preserve"> -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: 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Молодцы, ребята, сколько много теперь у зайки баночек с витаминами! Зайчик будет каждый день принимать витамины и не будет болеть. </w:t>
      </w:r>
      <w:proofErr w:type="spellStart"/>
      <w:r w:rsidR="00115186" w:rsidRPr="00115186">
        <w:rPr>
          <w:rFonts w:ascii="Arial" w:eastAsia="Times New Roman" w:hAnsi="Arial" w:cs="Arial"/>
          <w:color w:val="111111"/>
          <w:lang w:eastAsia="ru-RU"/>
        </w:rPr>
        <w:t>Досвидания</w:t>
      </w:r>
      <w:proofErr w:type="spellEnd"/>
      <w:r w:rsidR="00115186" w:rsidRPr="00115186">
        <w:rPr>
          <w:rFonts w:ascii="Arial" w:eastAsia="Times New Roman" w:hAnsi="Arial" w:cs="Arial"/>
          <w:color w:val="111111"/>
          <w:lang w:eastAsia="ru-RU"/>
        </w:rPr>
        <w:t>, зайчик!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Дети: Досвидания, зайчик!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 Дети: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Будьте здоровы и вы ребята. Вы все сегодня молодцы! Похлопаем в ладоши, похвалим себя!</w:t>
      </w:r>
    </w:p>
    <w:p w:rsidR="008E392C" w:rsidRDefault="008E392C"/>
    <w:sectPr w:rsidR="008E392C" w:rsidSect="008E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186"/>
    <w:rsid w:val="000F5CC5"/>
    <w:rsid w:val="00115186"/>
    <w:rsid w:val="00317CEC"/>
    <w:rsid w:val="008E392C"/>
    <w:rsid w:val="00A519C7"/>
    <w:rsid w:val="00AC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5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151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1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1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2021-04-01T06:37:00Z</dcterms:created>
  <dcterms:modified xsi:type="dcterms:W3CDTF">2021-04-01T12:43:00Z</dcterms:modified>
</cp:coreProperties>
</file>