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18" w:rsidRDefault="00897918"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B3BC94F" wp14:editId="2FA6A667">
            <wp:simplePos x="0" y="0"/>
            <wp:positionH relativeFrom="column">
              <wp:posOffset>-20955</wp:posOffset>
            </wp:positionH>
            <wp:positionV relativeFrom="paragraph">
              <wp:posOffset>-8890</wp:posOffset>
            </wp:positionV>
            <wp:extent cx="7397750" cy="10507980"/>
            <wp:effectExtent l="0" t="0" r="0" b="7620"/>
            <wp:wrapNone/>
            <wp:docPr id="29" name="Рисунок 29" descr="C:\Users\User\AppData\Local\Microsoft\Windows\INetCache\IE\KPGI4JZ1\MC900104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IE\KPGI4JZ1\MC90010444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1050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2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3025B2" w:rsidTr="006F719E">
        <w:trPr>
          <w:trHeight w:val="557"/>
        </w:trPr>
        <w:tc>
          <w:tcPr>
            <w:tcW w:w="10031" w:type="dxa"/>
            <w:gridSpan w:val="2"/>
          </w:tcPr>
          <w:p w:rsidR="003025B2" w:rsidRDefault="003025B2" w:rsidP="003025B2">
            <w:pPr>
              <w:jc w:val="center"/>
              <w:rPr>
                <w:b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025B2">
              <w:rPr>
                <w:b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ЗВУК</w:t>
            </w:r>
          </w:p>
          <w:p w:rsidR="00425E50" w:rsidRPr="003025B2" w:rsidRDefault="00425E50" w:rsidP="003025B2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3025B2" w:rsidTr="006F719E">
        <w:trPr>
          <w:trHeight w:val="1693"/>
        </w:trPr>
        <w:tc>
          <w:tcPr>
            <w:tcW w:w="4361" w:type="dxa"/>
          </w:tcPr>
          <w:p w:rsidR="003025B2" w:rsidRPr="003025B2" w:rsidRDefault="001C446B" w:rsidP="003025B2">
            <w:pPr>
              <w:rPr>
                <w:color w:val="00B050"/>
              </w:rPr>
            </w:pPr>
            <w:r w:rsidRPr="003025B2">
              <w:rPr>
                <w:noProof/>
                <w:color w:val="00B05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4EBA1C" wp14:editId="4546B756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916305</wp:posOffset>
                      </wp:positionV>
                      <wp:extent cx="457200" cy="457200"/>
                      <wp:effectExtent l="0" t="0" r="19050" b="19050"/>
                      <wp:wrapNone/>
                      <wp:docPr id="1" name="Блок-схема: узе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" o:spid="_x0000_s1026" type="#_x0000_t120" style="position:absolute;margin-left:81.8pt;margin-top:72.15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" fillcolor="#4f81bd [3204]" strokecolor="#243f60 [1604]" strokeweight="2pt"/>
                  </w:pict>
                </mc:Fallback>
              </mc:AlternateContent>
            </w:r>
            <w:r w:rsidR="00C43627" w:rsidRPr="003025B2">
              <w:rPr>
                <w:noProof/>
                <w:color w:val="00B05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421E0F" wp14:editId="1687E45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1729105</wp:posOffset>
                      </wp:positionV>
                      <wp:extent cx="457200" cy="457200"/>
                      <wp:effectExtent l="0" t="0" r="19050" b="19050"/>
                      <wp:wrapNone/>
                      <wp:docPr id="7" name="Блок-схема: узе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7" o:spid="_x0000_s1026" type="#_x0000_t120" style="position:absolute;margin-left:82.5pt;margin-top:136.15pt;width:3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" fillcolor="#00b050" strokecolor="#243f60 [1604]" strokeweight="2pt"/>
                  </w:pict>
                </mc:Fallback>
              </mc:AlternateContent>
            </w:r>
            <w:r w:rsidR="00C43627" w:rsidRPr="003025B2">
              <w:rPr>
                <w:noProof/>
                <w:color w:val="00B05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BD1F98" wp14:editId="4171C76F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116205</wp:posOffset>
                      </wp:positionV>
                      <wp:extent cx="457200" cy="457200"/>
                      <wp:effectExtent l="0" t="0" r="19050" b="19050"/>
                      <wp:wrapNone/>
                      <wp:docPr id="6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6" o:spid="_x0000_s1026" type="#_x0000_t120" style="position:absolute;margin-left:82pt;margin-top:9.15pt;width:36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" fillcolor="red" strokecolor="#243f60 [1604]" strokeweight="2pt"/>
                  </w:pict>
                </mc:Fallback>
              </mc:AlternateContent>
            </w:r>
          </w:p>
        </w:tc>
        <w:tc>
          <w:tcPr>
            <w:tcW w:w="5670" w:type="dxa"/>
          </w:tcPr>
          <w:p w:rsidR="00425E50" w:rsidRDefault="00425E50" w:rsidP="006F71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гласные звуки обозначаем красным цветом</w:t>
            </w:r>
          </w:p>
          <w:p w:rsidR="00425E50" w:rsidRDefault="00425E50" w:rsidP="006F719E">
            <w:pPr>
              <w:rPr>
                <w:sz w:val="36"/>
                <w:szCs w:val="36"/>
              </w:rPr>
            </w:pPr>
          </w:p>
          <w:p w:rsidR="00425E50" w:rsidRDefault="00425E50" w:rsidP="006F71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твёрдые согласные обозначаем синим цветом</w:t>
            </w:r>
          </w:p>
          <w:p w:rsidR="00425E50" w:rsidRDefault="00425E50" w:rsidP="006F719E">
            <w:pPr>
              <w:rPr>
                <w:sz w:val="36"/>
                <w:szCs w:val="36"/>
              </w:rPr>
            </w:pPr>
          </w:p>
          <w:p w:rsidR="00425E50" w:rsidRDefault="00425E50" w:rsidP="006F71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мягкие  согласные обозначаем зелёным цветом</w:t>
            </w:r>
          </w:p>
          <w:p w:rsidR="00425E50" w:rsidRDefault="00425E50" w:rsidP="00425E50">
            <w:pPr>
              <w:jc w:val="center"/>
              <w:rPr>
                <w:sz w:val="36"/>
                <w:szCs w:val="36"/>
              </w:rPr>
            </w:pPr>
          </w:p>
          <w:p w:rsidR="003025B2" w:rsidRDefault="003025B2" w:rsidP="003025B2"/>
        </w:tc>
      </w:tr>
      <w:tr w:rsidR="003025B2" w:rsidTr="006F719E">
        <w:tc>
          <w:tcPr>
            <w:tcW w:w="10031" w:type="dxa"/>
            <w:gridSpan w:val="2"/>
          </w:tcPr>
          <w:p w:rsidR="003025B2" w:rsidRDefault="003025B2" w:rsidP="003025B2">
            <w:pPr>
              <w:jc w:val="center"/>
              <w:rPr>
                <w:b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025B2">
              <w:rPr>
                <w:b/>
                <w:sz w:val="40"/>
                <w:szCs w:val="40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ЗВУКОВОЙ АНАЛИЗ СЛОВА</w:t>
            </w:r>
          </w:p>
          <w:p w:rsidR="006F719E" w:rsidRPr="006F719E" w:rsidRDefault="006F719E" w:rsidP="003025B2">
            <w:pPr>
              <w:jc w:val="center"/>
              <w:rPr>
                <w:b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425E50" w:rsidRDefault="00425E50" w:rsidP="003025B2">
            <w:pPr>
              <w:jc w:val="center"/>
            </w:pPr>
          </w:p>
        </w:tc>
      </w:tr>
      <w:tr w:rsidR="003025B2" w:rsidTr="006F719E">
        <w:trPr>
          <w:trHeight w:val="1569"/>
        </w:trPr>
        <w:tc>
          <w:tcPr>
            <w:tcW w:w="4361" w:type="dxa"/>
          </w:tcPr>
          <w:p w:rsidR="00425E50" w:rsidRDefault="006F719E" w:rsidP="00425E50">
            <w:pPr>
              <w:jc w:val="center"/>
              <w:rPr>
                <w:b/>
                <w:color w:val="FFFEFD" w:themeColor="accent6" w:themeTint="02"/>
                <w:spacing w:val="10"/>
                <w:sz w:val="48"/>
                <w:szCs w:val="4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1270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FFEFD" w:themeColor="accent6" w:themeTint="02"/>
                <w:spacing w:val="10"/>
                <w:sz w:val="48"/>
                <w:szCs w:val="4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1270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м</w:t>
            </w:r>
            <w:r w:rsidR="00425E50" w:rsidRPr="00425E50">
              <w:rPr>
                <w:b/>
                <w:color w:val="FFFEFD" w:themeColor="accent6" w:themeTint="02"/>
                <w:spacing w:val="10"/>
                <w:sz w:val="48"/>
                <w:szCs w:val="4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1270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ак</w:t>
            </w:r>
          </w:p>
          <w:p w:rsidR="006F719E" w:rsidRPr="006F719E" w:rsidRDefault="006F719E" w:rsidP="00425E50">
            <w:pPr>
              <w:jc w:val="center"/>
              <w:rPr>
                <w:b/>
                <w:color w:val="FFFEFD" w:themeColor="accent6" w:themeTint="02"/>
                <w:spacing w:val="10"/>
                <w:sz w:val="20"/>
                <w:szCs w:val="20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1270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3025B2" w:rsidRDefault="00425E50" w:rsidP="003025B2">
            <w:r w:rsidRPr="00D2398B">
              <w:rPr>
                <w:noProof/>
                <w:color w:val="C0504D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9D3FB0" wp14:editId="03A11E2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81915</wp:posOffset>
                      </wp:positionV>
                      <wp:extent cx="457200" cy="457200"/>
                      <wp:effectExtent l="0" t="0" r="19050" b="19050"/>
                      <wp:wrapNone/>
                      <wp:docPr id="2" name="Блок-схема: узе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2" o:spid="_x0000_s1026" type="#_x0000_t120" style="position:absolute;margin-left:33.95pt;margin-top:6.45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" fillcolor="#4f81bd [3204]" strokecolor="#243f60 [1604]" strokeweight="2pt"/>
                  </w:pict>
                </mc:Fallback>
              </mc:AlternateContent>
            </w:r>
            <w:r w:rsidRPr="00D2398B">
              <w:rPr>
                <w:noProof/>
                <w:color w:val="C0504D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0D8DA3" wp14:editId="3DFF8227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88265</wp:posOffset>
                      </wp:positionV>
                      <wp:extent cx="457200" cy="457200"/>
                      <wp:effectExtent l="0" t="0" r="19050" b="19050"/>
                      <wp:wrapNone/>
                      <wp:docPr id="9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9" o:spid="_x0000_s1026" type="#_x0000_t120" style="position:absolute;margin-left:125.35pt;margin-top:6.95pt;width:36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" fillcolor="#4f81bd [3204]" strokecolor="#243f60 [1604]" strokeweight="2pt"/>
                  </w:pict>
                </mc:Fallback>
              </mc:AlternateContent>
            </w:r>
            <w:r w:rsidRPr="00D2398B">
              <w:rPr>
                <w:noProof/>
                <w:color w:val="C0504D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30E724" wp14:editId="052002CF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88265</wp:posOffset>
                      </wp:positionV>
                      <wp:extent cx="457200" cy="457200"/>
                      <wp:effectExtent l="0" t="0" r="19050" b="19050"/>
                      <wp:wrapNone/>
                      <wp:docPr id="8" name="Блок-схема: узе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8" o:spid="_x0000_s1026" type="#_x0000_t120" style="position:absolute;margin-left:79.9pt;margin-top:6.95pt;width:36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" fillcolor="red" strokecolor="#243f60 [1604]" strokeweight="2pt"/>
                  </w:pict>
                </mc:Fallback>
              </mc:AlternateContent>
            </w:r>
          </w:p>
        </w:tc>
        <w:tc>
          <w:tcPr>
            <w:tcW w:w="5670" w:type="dxa"/>
          </w:tcPr>
          <w:p w:rsidR="00425E50" w:rsidRDefault="00425E50" w:rsidP="00425E50">
            <w:pPr>
              <w:rPr>
                <w:sz w:val="36"/>
                <w:szCs w:val="36"/>
              </w:rPr>
            </w:pPr>
          </w:p>
          <w:p w:rsidR="006F719E" w:rsidRDefault="006F719E" w:rsidP="00425E50">
            <w:pPr>
              <w:rPr>
                <w:sz w:val="36"/>
                <w:szCs w:val="36"/>
              </w:rPr>
            </w:pPr>
          </w:p>
          <w:p w:rsidR="00425E50" w:rsidRDefault="006F719E" w:rsidP="00425E50">
            <w:pPr>
              <w:rPr>
                <w:sz w:val="36"/>
                <w:szCs w:val="36"/>
              </w:rPr>
            </w:pPr>
            <w:r w:rsidRPr="006F719E">
              <w:rPr>
                <w:sz w:val="36"/>
                <w:szCs w:val="36"/>
              </w:rPr>
              <w:t>[</w:t>
            </w:r>
            <w:proofErr w:type="gramStart"/>
            <w:r w:rsidR="00425E50">
              <w:rPr>
                <w:sz w:val="36"/>
                <w:szCs w:val="36"/>
              </w:rPr>
              <w:t>м</w:t>
            </w:r>
            <w:proofErr w:type="gramEnd"/>
            <w:r w:rsidRPr="006F719E">
              <w:rPr>
                <w:sz w:val="36"/>
                <w:szCs w:val="36"/>
              </w:rPr>
              <w:t>]</w:t>
            </w:r>
            <w:r w:rsidR="00425E50">
              <w:rPr>
                <w:sz w:val="36"/>
                <w:szCs w:val="36"/>
              </w:rPr>
              <w:t xml:space="preserve"> – согласный, звонкий,</w:t>
            </w:r>
            <w:r w:rsidRPr="0043492B">
              <w:rPr>
                <w:sz w:val="36"/>
                <w:szCs w:val="36"/>
              </w:rPr>
              <w:t xml:space="preserve"> </w:t>
            </w:r>
            <w:r w:rsidR="00425E50">
              <w:rPr>
                <w:sz w:val="36"/>
                <w:szCs w:val="36"/>
              </w:rPr>
              <w:t>твёрдый;</w:t>
            </w:r>
          </w:p>
          <w:p w:rsidR="00425E50" w:rsidRDefault="006F719E" w:rsidP="00425E50">
            <w:pPr>
              <w:rPr>
                <w:sz w:val="36"/>
                <w:szCs w:val="36"/>
              </w:rPr>
            </w:pPr>
            <w:r w:rsidRPr="006F719E">
              <w:rPr>
                <w:sz w:val="36"/>
                <w:szCs w:val="36"/>
              </w:rPr>
              <w:t>[</w:t>
            </w:r>
            <w:r w:rsidR="00425E50">
              <w:rPr>
                <w:sz w:val="36"/>
                <w:szCs w:val="36"/>
              </w:rPr>
              <w:t>а</w:t>
            </w:r>
            <w:r w:rsidRPr="006F719E">
              <w:rPr>
                <w:sz w:val="36"/>
                <w:szCs w:val="36"/>
              </w:rPr>
              <w:t>]</w:t>
            </w:r>
            <w:r w:rsidR="00425E50">
              <w:rPr>
                <w:sz w:val="36"/>
                <w:szCs w:val="36"/>
              </w:rPr>
              <w:t xml:space="preserve"> – гласный;</w:t>
            </w:r>
          </w:p>
          <w:p w:rsidR="00425E50" w:rsidRDefault="006F719E" w:rsidP="00425E50">
            <w:pPr>
              <w:rPr>
                <w:sz w:val="36"/>
                <w:szCs w:val="36"/>
              </w:rPr>
            </w:pPr>
            <w:proofErr w:type="gramStart"/>
            <w:r w:rsidRPr="006F719E">
              <w:rPr>
                <w:sz w:val="36"/>
                <w:szCs w:val="36"/>
              </w:rPr>
              <w:t>[</w:t>
            </w:r>
            <w:r w:rsidR="00425E50">
              <w:rPr>
                <w:sz w:val="36"/>
                <w:szCs w:val="36"/>
              </w:rPr>
              <w:t>к</w:t>
            </w:r>
            <w:r w:rsidRPr="006F719E">
              <w:rPr>
                <w:sz w:val="36"/>
                <w:szCs w:val="36"/>
              </w:rPr>
              <w:t>]</w:t>
            </w:r>
            <w:r w:rsidR="00425E50">
              <w:rPr>
                <w:sz w:val="36"/>
                <w:szCs w:val="36"/>
              </w:rPr>
              <w:t xml:space="preserve"> - согласный, глухой, твёрдый</w:t>
            </w:r>
            <w:proofErr w:type="gramEnd"/>
          </w:p>
          <w:p w:rsidR="00425E50" w:rsidRDefault="00425E50" w:rsidP="00425E50">
            <w:pPr>
              <w:rPr>
                <w:sz w:val="36"/>
                <w:szCs w:val="36"/>
              </w:rPr>
            </w:pPr>
          </w:p>
          <w:p w:rsidR="003025B2" w:rsidRDefault="003025B2" w:rsidP="003025B2"/>
        </w:tc>
      </w:tr>
      <w:tr w:rsidR="003025B2" w:rsidTr="006F719E">
        <w:trPr>
          <w:trHeight w:val="2258"/>
        </w:trPr>
        <w:tc>
          <w:tcPr>
            <w:tcW w:w="4361" w:type="dxa"/>
          </w:tcPr>
          <w:p w:rsidR="00425E50" w:rsidRPr="00425E50" w:rsidRDefault="00425E50" w:rsidP="00425E50">
            <w:pPr>
              <w:jc w:val="center"/>
              <w:rPr>
                <w:b/>
                <w:color w:val="FFFEFD" w:themeColor="accent6" w:themeTint="02"/>
                <w:spacing w:val="10"/>
                <w:sz w:val="48"/>
                <w:szCs w:val="4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1270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425E50">
              <w:rPr>
                <w:b/>
                <w:color w:val="FFFEFD" w:themeColor="accent6" w:themeTint="02"/>
                <w:spacing w:val="10"/>
                <w:sz w:val="48"/>
                <w:szCs w:val="48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1270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лиса</w:t>
            </w:r>
          </w:p>
          <w:p w:rsidR="003025B2" w:rsidRDefault="00897918" w:rsidP="003025B2">
            <w:r w:rsidRPr="00D2398B">
              <w:rPr>
                <w:noProof/>
                <w:color w:val="C0504D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731004" wp14:editId="093A53B5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419100</wp:posOffset>
                      </wp:positionV>
                      <wp:extent cx="457200" cy="457200"/>
                      <wp:effectExtent l="0" t="0" r="19050" b="19050"/>
                      <wp:wrapNone/>
                      <wp:docPr id="12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12" o:spid="_x0000_s1026" type="#_x0000_t120" style="position:absolute;margin-left:155.55pt;margin-top:33pt;width:36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" fillcolor="red" strokecolor="#243f60 [1604]" strokeweight="2pt"/>
                  </w:pict>
                </mc:Fallback>
              </mc:AlternateContent>
            </w:r>
            <w:r w:rsidRPr="00D2398B">
              <w:rPr>
                <w:noProof/>
                <w:color w:val="C0504D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A9E9BF" wp14:editId="1A79178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400050</wp:posOffset>
                      </wp:positionV>
                      <wp:extent cx="457200" cy="457200"/>
                      <wp:effectExtent l="0" t="0" r="19050" b="19050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3" o:spid="_x0000_s1026" type="#_x0000_t120" style="position:absolute;margin-left:13.3pt;margin-top:31.5pt;width:3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" fillcolor="#00b050" strokecolor="#243f60 [1604]" strokeweight="2pt"/>
                  </w:pict>
                </mc:Fallback>
              </mc:AlternateContent>
            </w:r>
            <w:r w:rsidRPr="00D2398B">
              <w:rPr>
                <w:noProof/>
                <w:color w:val="C0504D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899441" wp14:editId="63094A24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406400</wp:posOffset>
                      </wp:positionV>
                      <wp:extent cx="457200" cy="457200"/>
                      <wp:effectExtent l="0" t="0" r="19050" b="19050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11" o:spid="_x0000_s1026" type="#_x0000_t120" style="position:absolute;margin-left:108.15pt;margin-top:32pt;width:36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" fillcolor="#4f81bd [3204]" strokecolor="#243f60 [1604]" strokeweight="2pt"/>
                  </w:pict>
                </mc:Fallback>
              </mc:AlternateContent>
            </w:r>
            <w:r w:rsidR="00425E50" w:rsidRPr="00D2398B">
              <w:rPr>
                <w:noProof/>
                <w:color w:val="C0504D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6E40AF" wp14:editId="7EB47235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406400</wp:posOffset>
                      </wp:positionV>
                      <wp:extent cx="457200" cy="457200"/>
                      <wp:effectExtent l="0" t="0" r="19050" b="19050"/>
                      <wp:wrapNone/>
                      <wp:docPr id="10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10" o:spid="_x0000_s1026" type="#_x0000_t120" style="position:absolute;margin-left:60.7pt;margin-top:32pt;width:36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" fillcolor="red" strokecolor="#243f60 [1604]" strokeweight="2pt"/>
                  </w:pict>
                </mc:Fallback>
              </mc:AlternateContent>
            </w:r>
          </w:p>
        </w:tc>
        <w:tc>
          <w:tcPr>
            <w:tcW w:w="5670" w:type="dxa"/>
          </w:tcPr>
          <w:p w:rsidR="00425E50" w:rsidRDefault="00425E50" w:rsidP="00425E50">
            <w:pPr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E50" w:rsidRDefault="006F719E" w:rsidP="00425E50">
            <w:pPr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F719E">
              <w:rPr>
                <w:sz w:val="36"/>
                <w:szCs w:val="36"/>
              </w:rPr>
              <w:t>[</w:t>
            </w:r>
            <w:proofErr w:type="gramStart"/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л</w:t>
            </w:r>
            <w:proofErr w:type="gramEnd"/>
            <w:r w:rsidRPr="0043492B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r w:rsidRPr="006F719E">
              <w:rPr>
                <w:sz w:val="36"/>
                <w:szCs w:val="36"/>
              </w:rPr>
              <w:t>]</w:t>
            </w:r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– согласный, звонкий, мягкий;</w:t>
            </w:r>
          </w:p>
          <w:p w:rsidR="00425E50" w:rsidRDefault="006F719E" w:rsidP="00425E50">
            <w:pPr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F719E">
              <w:rPr>
                <w:sz w:val="36"/>
                <w:szCs w:val="36"/>
              </w:rPr>
              <w:t>[</w:t>
            </w:r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</w:t>
            </w:r>
            <w:r w:rsidRPr="006F719E">
              <w:rPr>
                <w:sz w:val="36"/>
                <w:szCs w:val="36"/>
              </w:rPr>
              <w:t>]</w:t>
            </w:r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– гласный;</w:t>
            </w:r>
          </w:p>
          <w:p w:rsidR="00425E50" w:rsidRDefault="006F719E" w:rsidP="00425E50">
            <w:pPr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F719E">
              <w:rPr>
                <w:sz w:val="36"/>
                <w:szCs w:val="36"/>
              </w:rPr>
              <w:t>[</w:t>
            </w:r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r w:rsidRPr="006F719E">
              <w:rPr>
                <w:sz w:val="36"/>
                <w:szCs w:val="36"/>
              </w:rPr>
              <w:t>]</w:t>
            </w:r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– согласный, глухой, твёрдый;</w:t>
            </w:r>
          </w:p>
          <w:p w:rsidR="00425E50" w:rsidRDefault="006F719E" w:rsidP="00425E50">
            <w:pPr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F719E">
              <w:rPr>
                <w:sz w:val="36"/>
                <w:szCs w:val="36"/>
              </w:rPr>
              <w:t>[</w:t>
            </w:r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r w:rsidRPr="006F719E">
              <w:rPr>
                <w:sz w:val="36"/>
                <w:szCs w:val="36"/>
              </w:rPr>
              <w:t>]</w:t>
            </w:r>
            <w:r w:rsidR="00425E50">
              <w:rPr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– гласный</w:t>
            </w:r>
          </w:p>
          <w:p w:rsidR="003025B2" w:rsidRDefault="003025B2" w:rsidP="003025B2"/>
        </w:tc>
      </w:tr>
    </w:tbl>
    <w:p w:rsidR="00704F64" w:rsidRDefault="006F719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2A24A" wp14:editId="0698BB71">
                <wp:simplePos x="0" y="0"/>
                <wp:positionH relativeFrom="column">
                  <wp:posOffset>1271270</wp:posOffset>
                </wp:positionH>
                <wp:positionV relativeFrom="paragraph">
                  <wp:posOffset>713740</wp:posOffset>
                </wp:positionV>
                <wp:extent cx="4966335" cy="48006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633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25B2" w:rsidRDefault="003C7B74" w:rsidP="003025B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(графическая модель звука, звуковой анализ слова</w:t>
                            </w:r>
                            <w:r w:rsidR="003025B2" w:rsidRPr="00EC7072">
                              <w:rPr>
                                <w:b/>
                                <w:sz w:val="30"/>
                                <w:szCs w:val="3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  <w:p w:rsidR="00897918" w:rsidRDefault="00897918" w:rsidP="003025B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97918" w:rsidRDefault="00897918" w:rsidP="003025B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025B2" w:rsidRDefault="003025B2" w:rsidP="003025B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025B2" w:rsidRPr="00EC7072" w:rsidRDefault="003025B2" w:rsidP="003025B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>
                            <a:gd name="adj1" fmla="val 200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00.1pt;margin-top:56.2pt;width:391.05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" filled="f" stroked="f">
                <v:textbox>
                  <w:txbxContent>
                    <w:p w:rsidR="003025B2" w:rsidRDefault="003C7B74" w:rsidP="003025B2">
                      <w:pPr>
                        <w:jc w:val="center"/>
                        <w:rPr>
                          <w:b/>
                          <w:sz w:val="30"/>
                          <w:szCs w:val="3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0"/>
                          <w:szCs w:val="3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(графическая модель звука, звуковой анализ слова</w:t>
                      </w:r>
                      <w:r w:rsidR="003025B2" w:rsidRPr="00EC7072">
                        <w:rPr>
                          <w:b/>
                          <w:sz w:val="30"/>
                          <w:szCs w:val="3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  <w:p w:rsidR="00897918" w:rsidRDefault="00897918" w:rsidP="003025B2">
                      <w:pPr>
                        <w:jc w:val="center"/>
                        <w:rPr>
                          <w:b/>
                          <w:sz w:val="30"/>
                          <w:szCs w:val="3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97918" w:rsidRDefault="00897918" w:rsidP="003025B2">
                      <w:pPr>
                        <w:jc w:val="center"/>
                        <w:rPr>
                          <w:b/>
                          <w:sz w:val="30"/>
                          <w:szCs w:val="3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025B2" w:rsidRDefault="003025B2" w:rsidP="003025B2">
                      <w:pPr>
                        <w:jc w:val="center"/>
                        <w:rPr>
                          <w:b/>
                          <w:sz w:val="30"/>
                          <w:szCs w:val="3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025B2" w:rsidRPr="00EC7072" w:rsidRDefault="003025B2" w:rsidP="003025B2">
                      <w:pPr>
                        <w:jc w:val="center"/>
                        <w:rPr>
                          <w:b/>
                          <w:sz w:val="30"/>
                          <w:szCs w:val="3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79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BC379" wp14:editId="4946B460">
                <wp:simplePos x="0" y="0"/>
                <wp:positionH relativeFrom="column">
                  <wp:posOffset>1275080</wp:posOffset>
                </wp:positionH>
                <wp:positionV relativeFrom="paragraph">
                  <wp:posOffset>112395</wp:posOffset>
                </wp:positionV>
                <wp:extent cx="1828800" cy="739140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25B2" w:rsidRDefault="003025B2" w:rsidP="003025B2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025B2"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В помощь родителям</w:t>
                            </w:r>
                          </w:p>
                          <w:p w:rsidR="00897918" w:rsidRPr="003025B2" w:rsidRDefault="00897918" w:rsidP="003025B2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00.4pt;margin-top:8.85pt;width:2in;height:58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" filled="f" stroked="f">
                <v:textbox>
                  <w:txbxContent>
                    <w:p w:rsidR="003025B2" w:rsidRDefault="003025B2" w:rsidP="003025B2">
                      <w:pPr>
                        <w:jc w:val="center"/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3025B2"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  <w:t>В помощь родителям</w:t>
                      </w:r>
                    </w:p>
                    <w:p w:rsidR="00897918" w:rsidRPr="003025B2" w:rsidRDefault="00897918" w:rsidP="003025B2">
                      <w:pPr>
                        <w:jc w:val="center"/>
                        <w:rPr>
                          <w:b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4F64" w:rsidSect="003025B2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B2"/>
    <w:rsid w:val="001C446B"/>
    <w:rsid w:val="003025B2"/>
    <w:rsid w:val="003C7B74"/>
    <w:rsid w:val="00425E50"/>
    <w:rsid w:val="0043492B"/>
    <w:rsid w:val="006F719E"/>
    <w:rsid w:val="00704F64"/>
    <w:rsid w:val="00897918"/>
    <w:rsid w:val="00BE5B58"/>
    <w:rsid w:val="00C4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2014-10-24T15:48:00Z</dcterms:created>
  <dcterms:modified xsi:type="dcterms:W3CDTF">2014-10-24T17:04:00Z</dcterms:modified>
</cp:coreProperties>
</file>