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br/>
      </w:r>
      <w:r w:rsidRPr="00CB0B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Сценарий утренника «9 мая — День Победы» для подготовительной группы</w:t>
      </w:r>
      <w:r w:rsidR="00BF6E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BF6EE7" w:rsidRPr="00CB0B3A" w:rsidRDefault="00BF6EE7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Default="00BF6EE7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F6EE7">
        <w:rPr>
          <w:rFonts w:ascii="Times New Roman" w:eastAsia="Times New Roman" w:hAnsi="Times New Roman" w:cs="Times New Roman"/>
          <w:b/>
          <w:i/>
          <w:sz w:val="28"/>
          <w:szCs w:val="28"/>
        </w:rPr>
        <w:t>Дети заходят в зал и встают в полукруг</w:t>
      </w:r>
    </w:p>
    <w:p w:rsidR="00D54E03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Звучит гимн РФ</w:t>
      </w:r>
    </w:p>
    <w:p w:rsidR="00BF6EE7" w:rsidRPr="00BF6EE7" w:rsidRDefault="00BF6EE7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b/>
          <w:sz w:val="28"/>
          <w:szCs w:val="28"/>
        </w:rPr>
        <w:t>Ребёнок 1</w:t>
      </w:r>
      <w:r w:rsidR="00BF6EE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Победа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!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Победа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!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Победа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Проносится весть по стране.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Конец испытаньям и бедам,</w:t>
      </w:r>
    </w:p>
    <w:p w:rsid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Конец долголетней войне</w:t>
      </w:r>
      <w:r w:rsidR="00D54E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4E03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b/>
          <w:sz w:val="28"/>
          <w:szCs w:val="28"/>
        </w:rPr>
        <w:t>Ребёнок 2.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Победа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, добытая кровью,-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Ты сердцу дороже стократ.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Ты с нами была в Подмосковье,</w:t>
      </w:r>
    </w:p>
    <w:p w:rsid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Ты помнишь Кавказ, Ленинград.</w:t>
      </w:r>
    </w:p>
    <w:p w:rsidR="00D54E03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b/>
          <w:sz w:val="28"/>
          <w:szCs w:val="28"/>
        </w:rPr>
        <w:t>Ребёнок3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. С бойцами ходила в колоннах,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Вела их в решительный бой.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Сегодня на наших знамёнах</w:t>
      </w:r>
    </w:p>
    <w:p w:rsid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Ты солнце затмила собой!</w:t>
      </w:r>
    </w:p>
    <w:p w:rsidR="00D54E03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ПЕСНЯ </w:t>
      </w:r>
      <w:r w:rsidR="00D54E03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:rsidR="00D54E03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4. Труден был путь к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победе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Жесток был смертельный бой,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Но просчитались фашисты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Не сломлен народ войной!</w:t>
      </w:r>
    </w:p>
    <w:p w:rsidR="00D54E03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5. Отстояли наши деды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Труд и счастье на земле,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Ярче светят в честь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Победы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Звезды мира на Кремле.</w:t>
      </w:r>
    </w:p>
    <w:p w:rsidR="00D54E03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6. За страну родную люди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Отдавали жизнь свою,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Никогда мы не забудем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0B3A">
        <w:rPr>
          <w:rFonts w:ascii="Times New Roman" w:eastAsia="Times New Roman" w:hAnsi="Times New Roman" w:cs="Times New Roman"/>
          <w:sz w:val="28"/>
          <w:szCs w:val="28"/>
        </w:rPr>
        <w:t>Павших</w:t>
      </w:r>
      <w:proofErr w:type="gramEnd"/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 в доблестном бою.</w:t>
      </w:r>
    </w:p>
    <w:p w:rsidR="00D54E03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7. Тяжело далась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победа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Над фашистскою ордой!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Мой прадедушка в ту пору,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Был мальчишка молодой.</w:t>
      </w:r>
    </w:p>
    <w:p w:rsidR="00D54E03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8. Он мечтал о жизни мирной,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Но напал на землю враг.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Все кто мог в бою сражаться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Взяли в руки автомат! 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lastRenderedPageBreak/>
        <w:t>Ведущая</w:t>
      </w:r>
      <w:r w:rsidRPr="00CB0B3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 Немецкие захватчики напали на нашу страну неожиданно, без объявления войны 22 июня 1941 года.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Наши воины готовы были встать на защиту Родины. Каждый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день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 эшелоны увозили красноармейцев на фронт. Родные и близкие провожали их со слезами на глазах, но с верой в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победу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4E03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1. Мирно страна проснулась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В этот июньский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день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Только что развернулась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В скверах её сирень.</w:t>
      </w:r>
    </w:p>
    <w:p w:rsidR="00D54E03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2. Разом, в одно мгновенье,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Все изменилось кругом.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Юноша в майке весенней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Смотрит суровым бойцом.</w:t>
      </w:r>
    </w:p>
    <w:p w:rsidR="00D54E03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3. От бескрайней равнины сибирской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До полесских лесов и болот,-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Поднимался народ богатырский,</w:t>
      </w:r>
    </w:p>
    <w:p w:rsid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Наш великий русский народ.</w:t>
      </w:r>
    </w:p>
    <w:p w:rsidR="00D54E03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4. Выходил он, свободный и правый,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Отвечая войной на войну,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Постоять за родную державу,</w:t>
      </w:r>
    </w:p>
    <w:p w:rsid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За могучую нашу страну!</w:t>
      </w:r>
    </w:p>
    <w:p w:rsidR="00D54E03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Песня______________________________</w:t>
      </w:r>
    </w:p>
    <w:p w:rsidR="00D54E03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ВЕДУЩАЯ</w:t>
      </w:r>
      <w:r w:rsidRPr="00CB0B3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 Шла война, а жизнь продолжалась. Дома солдат ждали матери, жены, дети.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Они писали на фронт письма, и с нетерпением ждали ответа- весточки с фронта.</w:t>
      </w:r>
    </w:p>
    <w:p w:rsidR="00D54E03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1. Не грусти, моя милая, не грусти моя нежная,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Я тебя не забыл в бурном грохоте дней.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Между нами бушует метелица снежная,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А желанье увидитс</w:t>
      </w:r>
      <w:proofErr w:type="gramStart"/>
      <w:r w:rsidRPr="00CB0B3A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 всё сильней и сильней.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2. Мы на запад идем, изгоняя захватчиков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Им на нашей земле ни вершка места нет!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Залпы наших орудий, огонь автоматчиков,</w:t>
      </w:r>
    </w:p>
    <w:p w:rsid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С каждым днем приближают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победы рассвет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D54E03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3. С каждым доблестным днем с нарастающей силою,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Наш удар по врагу все сильней и сильней!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Не грусти, моя нежная,</w:t>
      </w:r>
      <w:r w:rsidR="00D54E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не грусти,</w:t>
      </w:r>
      <w:r w:rsidR="00D54E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моя милая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В бурном грохоте тягостных дней!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D54E03" w:rsidRPr="00D54E03">
        <w:rPr>
          <w:rFonts w:ascii="Times New Roman" w:eastAsia="Times New Roman" w:hAnsi="Times New Roman" w:cs="Times New Roman"/>
          <w:b/>
          <w:sz w:val="28"/>
          <w:szCs w:val="28"/>
        </w:rPr>
        <w:t>анец___________________________</w:t>
      </w:r>
    </w:p>
    <w:p w:rsid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54E0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B0B3A" w:rsidRPr="00CB0B3A">
        <w:rPr>
          <w:rFonts w:ascii="Times New Roman" w:eastAsia="Times New Roman" w:hAnsi="Times New Roman" w:cs="Times New Roman"/>
          <w:sz w:val="28"/>
          <w:szCs w:val="28"/>
        </w:rPr>
        <w:t>За время войны было сложено и спето много песен. В короткие минуты затишья после боя или во время строевых походов солдаты пели военные песни, поднимая себе боевой дух. И таких песен было много, но мы споём самую, пожалуй, известную из всех!</w:t>
      </w:r>
    </w:p>
    <w:p w:rsidR="00D54E03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b/>
          <w:sz w:val="28"/>
          <w:szCs w:val="28"/>
        </w:rPr>
        <w:t>ПЕСНЯ "КАТЮША"</w:t>
      </w:r>
    </w:p>
    <w:p w:rsidR="00D54E03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B3A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54E03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CB0B3A" w:rsidRPr="00CB0B3A">
        <w:rPr>
          <w:rFonts w:ascii="Times New Roman" w:eastAsia="Times New Roman" w:hAnsi="Times New Roman" w:cs="Times New Roman"/>
          <w:sz w:val="28"/>
          <w:szCs w:val="28"/>
        </w:rPr>
        <w:t xml:space="preserve"> На войне солдаты не только воевали,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0B3A" w:rsidRPr="00CB0B3A">
        <w:rPr>
          <w:rFonts w:ascii="Times New Roman" w:eastAsia="Times New Roman" w:hAnsi="Times New Roman" w:cs="Times New Roman"/>
          <w:sz w:val="28"/>
          <w:szCs w:val="28"/>
        </w:rPr>
        <w:t>но и сочиняли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песни, стихи, а также ими было придумано много пословиц и поговорок.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Знаете ли вы их?</w:t>
      </w:r>
    </w:p>
    <w:p w:rsidR="00CB0B3A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Ведущий начинает поговорку, а дети должны её закончить.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Умелый боец</w:t>
      </w:r>
      <w:r w:rsidR="00D54E03">
        <w:rPr>
          <w:rFonts w:ascii="Times New Roman" w:eastAsia="Times New Roman" w:hAnsi="Times New Roman" w:cs="Times New Roman"/>
          <w:sz w:val="28"/>
          <w:szCs w:val="28"/>
        </w:rPr>
        <w:t xml:space="preserve">...                       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 везде молодец.</w:t>
      </w:r>
    </w:p>
    <w:p w:rsidR="00CB0B3A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Хорош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строю…                     </w:t>
      </w:r>
      <w:r w:rsidR="00CB0B3A" w:rsidRPr="00CB0B3A">
        <w:rPr>
          <w:rFonts w:ascii="Times New Roman" w:eastAsia="Times New Roman" w:hAnsi="Times New Roman" w:cs="Times New Roman"/>
          <w:sz w:val="28"/>
          <w:szCs w:val="28"/>
        </w:rPr>
        <w:t>силён в бою.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Солдатское дело</w:t>
      </w:r>
      <w:r w:rsidR="00D54E03">
        <w:rPr>
          <w:rFonts w:ascii="Times New Roman" w:eastAsia="Times New Roman" w:hAnsi="Times New Roman" w:cs="Times New Roman"/>
          <w:sz w:val="28"/>
          <w:szCs w:val="28"/>
        </w:rPr>
        <w:t xml:space="preserve">…                   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 – воевать храбро и умело.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Русский солдат</w:t>
      </w:r>
      <w:r w:rsidR="00D54E03">
        <w:rPr>
          <w:rFonts w:ascii="Times New Roman" w:eastAsia="Times New Roman" w:hAnsi="Times New Roman" w:cs="Times New Roman"/>
          <w:sz w:val="28"/>
          <w:szCs w:val="28"/>
        </w:rPr>
        <w:t xml:space="preserve">…                       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 не знает преград.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Красна деву</w:t>
      </w:r>
      <w:r w:rsidR="00D54E03">
        <w:rPr>
          <w:rFonts w:ascii="Times New Roman" w:eastAsia="Times New Roman" w:hAnsi="Times New Roman" w:cs="Times New Roman"/>
          <w:sz w:val="28"/>
          <w:szCs w:val="28"/>
        </w:rPr>
        <w:t xml:space="preserve">шка </w:t>
      </w:r>
      <w:proofErr w:type="gramStart"/>
      <w:r w:rsidR="00D54E03">
        <w:rPr>
          <w:rFonts w:ascii="Times New Roman" w:eastAsia="Times New Roman" w:hAnsi="Times New Roman" w:cs="Times New Roman"/>
          <w:sz w:val="28"/>
          <w:szCs w:val="28"/>
        </w:rPr>
        <w:t>косами</w:t>
      </w:r>
      <w:proofErr w:type="gramEnd"/>
      <w:r w:rsidR="00D54E03">
        <w:rPr>
          <w:rFonts w:ascii="Times New Roman" w:eastAsia="Times New Roman" w:hAnsi="Times New Roman" w:cs="Times New Roman"/>
          <w:sz w:val="28"/>
          <w:szCs w:val="28"/>
        </w:rPr>
        <w:t xml:space="preserve">…                   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 а солдат орденами.</w:t>
      </w:r>
    </w:p>
    <w:p w:rsid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Друг за друга стой</w:t>
      </w:r>
      <w:r w:rsidR="00D54E03">
        <w:rPr>
          <w:rFonts w:ascii="Times New Roman" w:eastAsia="Times New Roman" w:hAnsi="Times New Roman" w:cs="Times New Roman"/>
          <w:sz w:val="28"/>
          <w:szCs w:val="28"/>
        </w:rPr>
        <w:t xml:space="preserve">…                       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 - и выиграешь бой.</w:t>
      </w:r>
    </w:p>
    <w:p w:rsidR="00D54E03" w:rsidRPr="00CB0B3A" w:rsidRDefault="00D54E03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Ведущая</w:t>
      </w:r>
      <w:r w:rsidRPr="00CB0B3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Победа была нелегкой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! Многие не вернулись домой - погибли, защищая нас с вами. В память о погибших зажжен и всегда будет гореть Вечный Огонь!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"Вечным" он назван потому, что пока он горит, в сердцах людей жива память о погибших героях.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И пока мы живы, мы будем </w:t>
      </w:r>
      <w:proofErr w:type="gramStart"/>
      <w:r w:rsidRPr="00CB0B3A">
        <w:rPr>
          <w:rFonts w:ascii="Times New Roman" w:eastAsia="Times New Roman" w:hAnsi="Times New Roman" w:cs="Times New Roman"/>
          <w:sz w:val="28"/>
          <w:szCs w:val="28"/>
        </w:rPr>
        <w:t>гордиться</w:t>
      </w:r>
      <w:proofErr w:type="gramEnd"/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 и помнить тех солдат,</w:t>
      </w:r>
      <w:r w:rsidR="00DF48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которые подарили нам мирное небо над головой!</w:t>
      </w:r>
    </w:p>
    <w:p w:rsidR="00CB0B3A" w:rsidRPr="00CB0B3A" w:rsidRDefault="00DF4827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F4827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="00CB0B3A" w:rsidRPr="00CB0B3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B0B3A" w:rsidRPr="00CB0B3A">
        <w:rPr>
          <w:rFonts w:ascii="Times New Roman" w:eastAsia="Times New Roman" w:hAnsi="Times New Roman" w:cs="Times New Roman"/>
          <w:sz w:val="28"/>
          <w:szCs w:val="28"/>
        </w:rPr>
        <w:t>9 мая 1945 года отгремели последние орудийные залпы.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Фашистская Германия капитулировала. Наступил такой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долгожданный –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Победы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. 9 мая – светлый и радостный</w:t>
      </w:r>
    </w:p>
    <w:p w:rsidR="00CB0B3A" w:rsidRPr="00CB0B3A" w:rsidRDefault="00DF4827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праздник. 79 лет</w:t>
      </w:r>
      <w:r w:rsidR="00CB0B3A" w:rsidRPr="00CB0B3A">
        <w:rPr>
          <w:rFonts w:ascii="Times New Roman" w:eastAsia="Times New Roman" w:hAnsi="Times New Roman" w:cs="Times New Roman"/>
          <w:sz w:val="28"/>
          <w:szCs w:val="28"/>
        </w:rPr>
        <w:t xml:space="preserve"> назад закончилась вторая мировая война.</w:t>
      </w:r>
    </w:p>
    <w:p w:rsidR="00CB0B3A" w:rsidRPr="00CB0B3A" w:rsidRDefault="00CB0B3A" w:rsidP="00DF482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Мы благодарны всем наши</w:t>
      </w:r>
      <w:r w:rsidR="00DF4827">
        <w:rPr>
          <w:rFonts w:ascii="Times New Roman" w:eastAsia="Times New Roman" w:hAnsi="Times New Roman" w:cs="Times New Roman"/>
          <w:sz w:val="28"/>
          <w:szCs w:val="28"/>
        </w:rPr>
        <w:t>м защитникам за то, что в жесто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чайших боях они отстояли мир.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Победа</w:t>
      </w:r>
      <w:r w:rsidR="00DF4827">
        <w:rPr>
          <w:rFonts w:ascii="Times New Roman" w:eastAsia="Times New Roman" w:hAnsi="Times New Roman" w:cs="Times New Roman"/>
          <w:sz w:val="28"/>
          <w:szCs w:val="28"/>
        </w:rPr>
        <w:t> и мир – эти два слова неот</w:t>
      </w:r>
      <w:r w:rsidRPr="00CB0B3A">
        <w:rPr>
          <w:rFonts w:ascii="Times New Roman" w:eastAsia="Times New Roman" w:hAnsi="Times New Roman" w:cs="Times New Roman"/>
          <w:sz w:val="28"/>
          <w:szCs w:val="28"/>
        </w:rPr>
        <w:t>делимы.</w:t>
      </w:r>
    </w:p>
    <w:p w:rsidR="00CB0B3A" w:rsidRPr="00694F76" w:rsidRDefault="00694F76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4F76">
        <w:rPr>
          <w:rFonts w:ascii="Times New Roman" w:eastAsia="Times New Roman" w:hAnsi="Times New Roman" w:cs="Times New Roman"/>
          <w:b/>
          <w:sz w:val="28"/>
          <w:szCs w:val="28"/>
        </w:rPr>
        <w:t>Танец с лентами « Салют»</w:t>
      </w:r>
    </w:p>
    <w:p w:rsidR="00DF4827" w:rsidRPr="00CB0B3A" w:rsidRDefault="00DF4827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4827" w:rsidRDefault="00DF4827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827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</w:p>
    <w:p w:rsidR="00CB0B3A" w:rsidRPr="00CB0B3A" w:rsidRDefault="00DF4827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0B3A" w:rsidRPr="00CB0B3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B0B3A"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Победы </w:t>
      </w:r>
      <w:proofErr w:type="gramStart"/>
      <w:r w:rsidR="00CB0B3A"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–э</w:t>
      </w:r>
      <w:proofErr w:type="gramEnd"/>
      <w:r w:rsidR="00CB0B3A"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то праздник</w:t>
      </w:r>
      <w:r w:rsidR="00CB0B3A" w:rsidRPr="00CB0B3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Славной и большой страны.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Славим воинов прекрасных,-</w:t>
      </w:r>
    </w:p>
    <w:p w:rsid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Подвиг и отвагу мы!</w:t>
      </w:r>
    </w:p>
    <w:p w:rsidR="00DF4827" w:rsidRPr="00CB0B3A" w:rsidRDefault="00DF4827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 xml:space="preserve"> Принесли деды - прадеды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Счастье людям всей Земли,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Славим в светлый </w:t>
      </w:r>
      <w:r w:rsidRPr="00BF6EE7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Победы</w:t>
      </w:r>
    </w:p>
    <w:p w:rsidR="00CB0B3A" w:rsidRPr="00CB0B3A" w:rsidRDefault="00CB0B3A" w:rsidP="00BF6E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0B3A">
        <w:rPr>
          <w:rFonts w:ascii="Times New Roman" w:eastAsia="Times New Roman" w:hAnsi="Times New Roman" w:cs="Times New Roman"/>
          <w:sz w:val="28"/>
          <w:szCs w:val="28"/>
        </w:rPr>
        <w:t>Всех, кто в бой великий шли!</w:t>
      </w:r>
    </w:p>
    <w:p w:rsidR="00415117" w:rsidRPr="00694F76" w:rsidRDefault="00694F76" w:rsidP="00BF6EE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94F76">
        <w:rPr>
          <w:rFonts w:ascii="Times New Roman" w:eastAsia="Times New Roman" w:hAnsi="Times New Roman" w:cs="Times New Roman"/>
          <w:b/>
          <w:i/>
          <w:sz w:val="28"/>
          <w:szCs w:val="28"/>
        </w:rPr>
        <w:t>Дети идут в группу.</w:t>
      </w:r>
    </w:p>
    <w:sectPr w:rsidR="00415117" w:rsidRPr="00694F76" w:rsidSect="00D54E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C68C3"/>
    <w:multiLevelType w:val="multilevel"/>
    <w:tmpl w:val="2E74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0B3A"/>
    <w:rsid w:val="00415117"/>
    <w:rsid w:val="00694F76"/>
    <w:rsid w:val="00BF6EE7"/>
    <w:rsid w:val="00CB0B3A"/>
    <w:rsid w:val="00D54E03"/>
    <w:rsid w:val="00DF4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0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B0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B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B0B3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CB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B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0B3A"/>
    <w:rPr>
      <w:b/>
      <w:bCs/>
    </w:rPr>
  </w:style>
  <w:style w:type="character" w:styleId="a5">
    <w:name w:val="Hyperlink"/>
    <w:basedOn w:val="a0"/>
    <w:uiPriority w:val="99"/>
    <w:semiHidden/>
    <w:unhideWhenUsed/>
    <w:rsid w:val="00CB0B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3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2024-04-01T06:07:00Z</dcterms:created>
  <dcterms:modified xsi:type="dcterms:W3CDTF">2024-04-01T06:55:00Z</dcterms:modified>
</cp:coreProperties>
</file>